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51A" w:rsidRDefault="001E451A"/>
    <w:p w:rsidR="002348DB" w:rsidRDefault="002348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HRVATSKI JEZIK</w:t>
      </w:r>
    </w:p>
    <w:p w:rsidR="002348DB" w:rsidRPr="0054673C" w:rsidRDefault="002348DB">
      <w:pPr>
        <w:rPr>
          <w:rFonts w:ascii="Arial" w:hAnsi="Arial" w:cs="Arial"/>
          <w:b/>
          <w:sz w:val="24"/>
          <w:szCs w:val="24"/>
        </w:rPr>
      </w:pPr>
      <w:r w:rsidRPr="0054673C">
        <w:rPr>
          <w:rFonts w:ascii="Arial" w:hAnsi="Arial" w:cs="Arial"/>
          <w:b/>
          <w:sz w:val="24"/>
          <w:szCs w:val="24"/>
        </w:rPr>
        <w:t>LEKTIRA – Vuk i sedam kozlića (Braća Grimm)</w:t>
      </w:r>
    </w:p>
    <w:p w:rsidR="002348DB" w:rsidRDefault="002348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Danas nam je na redu lektira. Riječ je o bajci braće Grimm, Vuk i sedam kozlića.</w:t>
      </w:r>
    </w:p>
    <w:p w:rsidR="008E7FAD" w:rsidRDefault="000E7B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Zamolite </w:t>
      </w:r>
      <w:r w:rsidR="008E7FAD">
        <w:rPr>
          <w:rFonts w:ascii="Arial" w:hAnsi="Arial" w:cs="Arial"/>
          <w:sz w:val="24"/>
          <w:szCs w:val="24"/>
        </w:rPr>
        <w:t>nekog od ukućana da vam pročita bajku</w:t>
      </w:r>
      <w:r>
        <w:rPr>
          <w:rFonts w:ascii="Arial" w:hAnsi="Arial" w:cs="Arial"/>
          <w:sz w:val="24"/>
          <w:szCs w:val="24"/>
        </w:rPr>
        <w:t xml:space="preserve"> </w:t>
      </w:r>
      <w:r w:rsidRPr="000E7B73">
        <w:rPr>
          <w:rFonts w:ascii="Arial" w:hAnsi="Arial" w:cs="Arial"/>
          <w:i/>
          <w:sz w:val="24"/>
          <w:szCs w:val="24"/>
        </w:rPr>
        <w:t>Vuk i sedam kozlića</w:t>
      </w:r>
      <w:r w:rsidR="008E7FAD">
        <w:rPr>
          <w:rFonts w:ascii="Arial" w:hAnsi="Arial" w:cs="Arial"/>
          <w:sz w:val="24"/>
          <w:szCs w:val="24"/>
        </w:rPr>
        <w:t xml:space="preserve"> (tekst u prilogu)</w:t>
      </w:r>
      <w:r>
        <w:rPr>
          <w:rFonts w:ascii="Arial" w:hAnsi="Arial" w:cs="Arial"/>
          <w:sz w:val="24"/>
          <w:szCs w:val="24"/>
        </w:rPr>
        <w:t>.</w:t>
      </w:r>
      <w:r w:rsidR="002348DB">
        <w:rPr>
          <w:rFonts w:ascii="Arial" w:hAnsi="Arial" w:cs="Arial"/>
          <w:sz w:val="24"/>
          <w:szCs w:val="24"/>
        </w:rPr>
        <w:t xml:space="preserve"> </w:t>
      </w:r>
      <w:r w:rsidR="0054673C">
        <w:rPr>
          <w:rFonts w:ascii="Arial" w:hAnsi="Arial" w:cs="Arial"/>
          <w:sz w:val="24"/>
          <w:szCs w:val="24"/>
        </w:rPr>
        <w:t>Kliknite na poveznic</w:t>
      </w:r>
      <w:r>
        <w:rPr>
          <w:rFonts w:ascii="Arial" w:hAnsi="Arial" w:cs="Arial"/>
          <w:sz w:val="24"/>
          <w:szCs w:val="24"/>
        </w:rPr>
        <w:t>u ispod te porazgovarajte o bajc</w:t>
      </w:r>
      <w:r w:rsidR="008E7FAD">
        <w:rPr>
          <w:rFonts w:ascii="Arial" w:hAnsi="Arial" w:cs="Arial"/>
          <w:sz w:val="24"/>
          <w:szCs w:val="24"/>
        </w:rPr>
        <w:t>i tako da odgovorite na pitanja (</w:t>
      </w:r>
      <w:r>
        <w:rPr>
          <w:rFonts w:ascii="Arial" w:hAnsi="Arial" w:cs="Arial"/>
          <w:sz w:val="24"/>
          <w:szCs w:val="24"/>
        </w:rPr>
        <w:t xml:space="preserve">tekst bajke i pitanja su i na poveznici, ali imate i </w:t>
      </w:r>
      <w:r w:rsidR="008E7FAD">
        <w:rPr>
          <w:rFonts w:ascii="Arial" w:hAnsi="Arial" w:cs="Arial"/>
          <w:sz w:val="24"/>
          <w:szCs w:val="24"/>
        </w:rPr>
        <w:t xml:space="preserve">slike pitanja u prilogu – žuta </w:t>
      </w:r>
      <w:r>
        <w:rPr>
          <w:rFonts w:ascii="Arial" w:hAnsi="Arial" w:cs="Arial"/>
          <w:sz w:val="24"/>
          <w:szCs w:val="24"/>
        </w:rPr>
        <w:t xml:space="preserve">pozadina), a zatim otvorite svoje pisanke napišite </w:t>
      </w:r>
      <w:r w:rsidRPr="000E7B73">
        <w:rPr>
          <w:rFonts w:ascii="Arial" w:hAnsi="Arial" w:cs="Arial"/>
          <w:sz w:val="24"/>
          <w:szCs w:val="24"/>
        </w:rPr>
        <w:t>naslov VUK I SEDAM KOZLIĆA, a u redak ispod toga BRAĆA GRIMM te nacrtajte neki događaj iz bajke po vlastitom izboru</w:t>
      </w:r>
      <w:r>
        <w:rPr>
          <w:rFonts w:ascii="Arial" w:hAnsi="Arial" w:cs="Arial"/>
          <w:sz w:val="24"/>
          <w:szCs w:val="24"/>
        </w:rPr>
        <w:t>.</w:t>
      </w:r>
    </w:p>
    <w:p w:rsidR="002348DB" w:rsidRDefault="0054673C">
      <w:pPr>
        <w:rPr>
          <w:rFonts w:ascii="Arial" w:hAnsi="Arial" w:cs="Arial"/>
          <w:sz w:val="24"/>
          <w:szCs w:val="24"/>
        </w:rPr>
      </w:pPr>
      <w:hyperlink r:id="rId5" w:history="1">
        <w:r w:rsidRPr="003C26A9">
          <w:rPr>
            <w:rStyle w:val="Hyperlink"/>
            <w:rFonts w:ascii="Arial" w:hAnsi="Arial" w:cs="Arial"/>
            <w:sz w:val="24"/>
            <w:szCs w:val="24"/>
          </w:rPr>
          <w:t>https://read.bookcreator.com/1H7nPy5N0PVGhY6uT84v0ghCntN2/sYU4AOCKRJqY54jsU5iImQ?fbclid=IwAR0G6-sXccPN3ckkLnUSKyNmk-CHeOFkNVXtfk7Llcuqy_ZtT8ffB7nTK8A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8E7FAD" w:rsidRDefault="008E7FAD">
      <w:pPr>
        <w:rPr>
          <w:rFonts w:ascii="Arial" w:hAnsi="Arial" w:cs="Arial"/>
          <w:sz w:val="24"/>
          <w:szCs w:val="24"/>
        </w:rPr>
      </w:pPr>
    </w:p>
    <w:p w:rsidR="008E7FAD" w:rsidRPr="008E7FAD" w:rsidRDefault="008E7FAD" w:rsidP="008E7FAD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8E7FAD">
        <w:rPr>
          <w:rFonts w:ascii="Arial" w:hAnsi="Arial" w:cs="Arial"/>
          <w:b/>
          <w:i/>
          <w:sz w:val="28"/>
          <w:szCs w:val="28"/>
        </w:rPr>
        <w:t>Vuk i sedam kozlića</w:t>
      </w:r>
    </w:p>
    <w:p w:rsidR="008E7FAD" w:rsidRPr="008E7FAD" w:rsidRDefault="008E7FAD" w:rsidP="008E7FA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</w:t>
      </w:r>
      <w:r w:rsidRPr="008E7FAD">
        <w:rPr>
          <w:rFonts w:ascii="Arial" w:hAnsi="Arial" w:cs="Arial"/>
          <w:b/>
          <w:sz w:val="28"/>
          <w:szCs w:val="28"/>
        </w:rPr>
        <w:t>raća Grimm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Bijaše jednom jedna koza pa imala sedam mladih kozlića koje je voljela kao što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svaka majka voli svoju djecu. Jednog dana pođe ona u šumu po hranu pa pozva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svih sedam kozlića i reče im: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– Draga djeco, ja idem u šumu, a vi se dobro čuvajte vuka, jer ako uđe, pojesti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će vas od glave do pete. Taj zlikovac se često pretvara, ali vi ćete ga odmah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prepoznati po hrapavom glasu i crnim šapama. A kozlići rekoše: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– Draga majko, mi ćemo se dobro čuvati, možeš ići bez brige.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Koza zameketa i mirno krenu na put.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Ne prođe dugo, a netko zakuca na kućna vrata i viknu: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– Otvorite, draga djeco, evo vaše majke, svakom sam nešto donijela. Ali kozlići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po hrapavom glasu prepoznaše vuka i povikaše: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– Nećemo ti otvoriti, ti nisi naša majka, ona ima nježan i mio glas, a tvoj glas je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hrapav. Ti si vuk.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Tada vuk ode nekakvom trgovcu i kupi veliki komad krede. Kad je pojede, glas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lastRenderedPageBreak/>
        <w:t>mu postade nježan. Onda se vrati, pokuca na vrata i viknu: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– Otvorite, draga djeco, evo vaše majke, svakom sam ponešto donijela.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Ali vuk je stavio svoju crnu šapu na prozor pa kad je kozlići vidješe, poviču: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– Nećemo ti otvoriti, naša majka nema crne šape kao ti, ti si vuk.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Tada vuk otrča pekaru i reče: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– Udario sam se u nogu, premaži mi je tijestom.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I kad mu pekar tijestom premaza šape, on otrča mlinaru i reče mu: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– Pospi mi šape brašnom.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Mlinar pomisli: "Vuk hoće nekoga prevariti", pa ga htjede odbiti, ali vuk mu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reče: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– Ako mi to ne učiniš, pojesti ću te.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Tako se mlinar uplaši i zabijeli mu šape. Eto, takvi su ljudi.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Onda zlikovac dođe i po treći put na kućna vrata, pokuca i reče: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– Otvorite, djeco, došla je vaša draga majka i svakome ponešto iz šume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donijela.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Kozlići povikaše: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– Pokaži nam prvo nogu, da vidimo jesi li naša draga majka.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On onda stavi šapu na prozor i kad kozlići vidješe da je bijela, povjerovaše da je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istina i otvoriše vrata. Ali uđe im vuk, glavom i bradom.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Oni se uplašiše i stadoše se sakrivati. Jedno skoči pod stol, drugo u krevet, treće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u peć, četvrto u kuhinju, peto u ormar, šesto pod korito, a sedmo u kutiju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zidnog sata. Ali vuk ih sve nađe i nije oklijevao nego ih je jedno za drugim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progutao.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Samo ono najmlađe, u kutiji od sata, nije našao. Kad se tako do mile volje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najeo, vuk se odgega na livadu, leže pod drvo i zaspa.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Malo zatim vrati se i koza iz šume. Ali imala je što vidjeti! Kućna vrata širom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otvorena, stol, stolice i klupa prevrnute, korito slupano, pokrivač i jastuci po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lastRenderedPageBreak/>
        <w:t>podu. Počne tražiti svoju djecu, njih nigdje. Dozivala ih je redom po imenu, ali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nitko se ne odazva. Najzad, kad zovnu najmlađeg, začu se njegov glasić: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– Draga majko, evo me u kutiji od sata.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Ona ga izvadi te joj ono ispriča kako je došao vuk i sve ostale pojeo. Pomislite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samo koliko je koza plakala za svojom jadnom djecom. Najzad u svome jadu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izađe van, a kozlić istrča s njom. Kad stiže na livadu, a tamo vuk pod drvetom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leži i hrče da se sve grane tresu. Ona ga zagleda sa svih strana i primijeti da se u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njegovom prepunom trbuhu kozlići koprcaju.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"Ah,", zaključi ona, "to su moja jadna djeca, koju je vuk progutao za večeru, a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još su živa!" Najmanji kozlić brzo otrči kući po škare, iglu i konac. Koza prereže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zlom vuku trbuh i samo što je napravila prvi rez kad jedan kozlić promoli glavu i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kako je rezala dalje tako je iskakao jedan za drugim, svih šest kozlića. I svi su bili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živi i zdravi.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Kakva je to bila radost! Grlili su svoju dragu majku i cupkali od sreće. Ali koza im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je naredila: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– Trčite i brzo nakupite kamenja da ovoj bezobraznoj zvijeri napunimo trbuh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dok još spava.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Sedam kozlića požuriše i donesoše kamenja pa ih uguraše vuku u trbuh što su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mogli više. Onda ga koza opet na brzinu zaši tako da se nije ni makao niti šta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 xml:space="preserve">primijetio. 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Kad se vuk najzad naspavao, podiže se i kako je od teškog kamenja u trbuhu bio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jako ožednio, on krenu prema bunaru da se napije vode. Ali kad poče hodati i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teturati tamo-amo, poče se i kamenje u njegovom trbuhu sudarati i zveckati.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Tada on povika: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– Što to zveči, što to lupa u trbuhu mome? Ili su to kozlići ili neko kamenje?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A kad stiže do bunara i nagne se nad vodu, teško kamenje ga povuče dolje i on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se utopi. Kad to vidješe, sedam kozlića dotrčaše vičući iz sveg glasa:</w:t>
      </w:r>
    </w:p>
    <w:p w:rsidR="008E7FAD" w:rsidRPr="008E7FAD" w:rsidRDefault="008E7FAD" w:rsidP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lastRenderedPageBreak/>
        <w:t>– Vuk se utopio! Vuk je mrtav! – i od radosti su zaplesali oko bunara zajedno sa</w:t>
      </w:r>
    </w:p>
    <w:p w:rsidR="008E7FAD" w:rsidRPr="008E7FAD" w:rsidRDefault="008E7FAD">
      <w:pPr>
        <w:rPr>
          <w:rFonts w:ascii="Arial" w:hAnsi="Arial" w:cs="Arial"/>
          <w:i/>
          <w:sz w:val="24"/>
          <w:szCs w:val="24"/>
        </w:rPr>
      </w:pPr>
      <w:r w:rsidRPr="008E7FAD">
        <w:rPr>
          <w:rFonts w:ascii="Arial" w:hAnsi="Arial" w:cs="Arial"/>
          <w:i/>
          <w:sz w:val="24"/>
          <w:szCs w:val="24"/>
        </w:rPr>
        <w:t>svojom majkom.</w:t>
      </w:r>
    </w:p>
    <w:p w:rsidR="008E7FAD" w:rsidRDefault="008E7FAD">
      <w:pPr>
        <w:rPr>
          <w:rFonts w:ascii="Arial" w:hAnsi="Arial" w:cs="Arial"/>
          <w:sz w:val="24"/>
          <w:szCs w:val="24"/>
        </w:rPr>
      </w:pPr>
    </w:p>
    <w:p w:rsidR="008E7FAD" w:rsidRDefault="008E7FAD">
      <w:pPr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6C234CC3" wp14:editId="2FAB9990">
            <wp:extent cx="5734050" cy="29012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433" t="17353" r="8561" b="7942"/>
                    <a:stretch/>
                  </pic:blipFill>
                  <pic:spPr bwMode="auto">
                    <a:xfrm>
                      <a:off x="0" y="0"/>
                      <a:ext cx="5734306" cy="2901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FAD" w:rsidRDefault="008E7FAD">
      <w:pPr>
        <w:rPr>
          <w:rFonts w:ascii="Arial" w:hAnsi="Arial" w:cs="Arial"/>
          <w:sz w:val="24"/>
          <w:szCs w:val="24"/>
        </w:rPr>
      </w:pPr>
    </w:p>
    <w:p w:rsidR="008E7FAD" w:rsidRDefault="008E7FAD">
      <w:pPr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6BC2F25D" wp14:editId="67CC4622">
            <wp:extent cx="5734050" cy="288987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433" t="17941" r="8561" b="7647"/>
                    <a:stretch/>
                  </pic:blipFill>
                  <pic:spPr bwMode="auto">
                    <a:xfrm>
                      <a:off x="0" y="0"/>
                      <a:ext cx="5734305" cy="2889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FAD" w:rsidRDefault="008E7FAD">
      <w:pPr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50791880" wp14:editId="5DBAFCF9">
            <wp:extent cx="5741354" cy="2905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764" t="17646" r="8561" b="7942"/>
                    <a:stretch/>
                  </pic:blipFill>
                  <pic:spPr bwMode="auto">
                    <a:xfrm>
                      <a:off x="0" y="0"/>
                      <a:ext cx="5741611" cy="290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B73" w:rsidRDefault="000E7B73">
      <w:pPr>
        <w:rPr>
          <w:rFonts w:ascii="Arial" w:hAnsi="Arial" w:cs="Arial"/>
          <w:sz w:val="24"/>
          <w:szCs w:val="24"/>
        </w:rPr>
      </w:pPr>
    </w:p>
    <w:p w:rsidR="000E7B73" w:rsidRDefault="008E7F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 domaću zadaću </w:t>
      </w:r>
      <w:r w:rsidR="002348DB">
        <w:rPr>
          <w:rFonts w:ascii="Arial" w:hAnsi="Arial" w:cs="Arial"/>
          <w:sz w:val="24"/>
          <w:szCs w:val="24"/>
        </w:rPr>
        <w:t>pogledajte crtani film Vuk i sedam ko</w:t>
      </w:r>
      <w:r w:rsidR="000E7B73">
        <w:rPr>
          <w:rFonts w:ascii="Arial" w:hAnsi="Arial" w:cs="Arial"/>
          <w:sz w:val="24"/>
          <w:szCs w:val="24"/>
        </w:rPr>
        <w:t>zlića koji sam vam proslijedila, klikom na poveznicu u zagradi.</w:t>
      </w:r>
    </w:p>
    <w:p w:rsidR="002348DB" w:rsidRDefault="002348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54673C">
        <w:rPr>
          <w:rFonts w:ascii="Arial" w:hAnsi="Arial" w:cs="Arial"/>
          <w:sz w:val="24"/>
          <w:szCs w:val="24"/>
        </w:rPr>
        <w:t xml:space="preserve">( </w:t>
      </w:r>
      <w:hyperlink r:id="rId9" w:history="1">
        <w:r w:rsidR="0054673C" w:rsidRPr="003C26A9">
          <w:rPr>
            <w:rStyle w:val="Hyperlink"/>
            <w:rFonts w:ascii="Arial" w:hAnsi="Arial" w:cs="Arial"/>
            <w:sz w:val="24"/>
            <w:szCs w:val="24"/>
          </w:rPr>
          <w:t>https://www.youtube.com/watch?v=aHvGtA1ZKDA</w:t>
        </w:r>
      </w:hyperlink>
      <w:r w:rsidR="0054673C">
        <w:rPr>
          <w:rFonts w:ascii="Arial" w:hAnsi="Arial" w:cs="Arial"/>
          <w:sz w:val="24"/>
          <w:szCs w:val="24"/>
        </w:rPr>
        <w:t xml:space="preserve"> )</w:t>
      </w:r>
    </w:p>
    <w:p w:rsidR="002348DB" w:rsidRPr="002348DB" w:rsidRDefault="000E7B73" w:rsidP="000E7B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Nadam se da ćete uživati!</w:t>
      </w:r>
      <w:bookmarkStart w:id="0" w:name="_GoBack"/>
      <w:bookmarkEnd w:id="0"/>
    </w:p>
    <w:sectPr w:rsidR="002348DB" w:rsidRPr="002348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8DB"/>
    <w:rsid w:val="000E7B73"/>
    <w:rsid w:val="001E451A"/>
    <w:rsid w:val="002348DB"/>
    <w:rsid w:val="0054673C"/>
    <w:rsid w:val="008E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673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F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673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F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read.bookcreator.com/1H7nPy5N0PVGhY6uT84v0ghCntN2/sYU4AOCKRJqY54jsU5iImQ?fbclid=IwAR0G6-sXccPN3ckkLnUSKyNmk-CHeOFkNVXtfk7Llcuqy_ZtT8ffB7nTK8A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HvGtA1ZKD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806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korisnik</dc:creator>
  <cp:lastModifiedBy>Windows korisnik</cp:lastModifiedBy>
  <cp:revision>2</cp:revision>
  <dcterms:created xsi:type="dcterms:W3CDTF">2020-12-21T11:59:00Z</dcterms:created>
  <dcterms:modified xsi:type="dcterms:W3CDTF">2020-12-21T11:59:00Z</dcterms:modified>
</cp:coreProperties>
</file>